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E8CD" w14:textId="77777777" w:rsidR="005C66F5" w:rsidRDefault="005C66F5">
      <w:pPr>
        <w:rPr>
          <w:lang w:val="sr-Cyrl-CS"/>
        </w:rPr>
      </w:pPr>
    </w:p>
    <w:p w14:paraId="3262DDC2" w14:textId="77777777" w:rsidR="0014004C" w:rsidRDefault="0014004C" w:rsidP="0014004C">
      <w:pPr>
        <w:pStyle w:val="ListParagraph"/>
        <w:rPr>
          <w:rFonts w:ascii="Times New Roman" w:hAnsi="Times New Roman"/>
          <w:sz w:val="20"/>
          <w:szCs w:val="20"/>
          <w:lang w:val="ru-RU"/>
        </w:rPr>
      </w:pPr>
    </w:p>
    <w:p w14:paraId="15E23ACA" w14:textId="77777777" w:rsidR="0014004C" w:rsidRPr="0014004C" w:rsidRDefault="0014004C" w:rsidP="0014004C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  <w:r w:rsidRPr="0014004C">
        <w:rPr>
          <w:rFonts w:ascii="Times New Roman" w:hAnsi="Times New Roman"/>
          <w:b/>
          <w:sz w:val="24"/>
          <w:szCs w:val="24"/>
          <w:lang w:val="ru-RU"/>
        </w:rPr>
        <w:t>ОПИС И СПЕЦИФИКАЦИЈА</w:t>
      </w:r>
    </w:p>
    <w:p w14:paraId="22F60CA9" w14:textId="77777777" w:rsidR="0014004C" w:rsidRPr="0014004C" w:rsidRDefault="0014004C" w:rsidP="008C2812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Обавеза је п</w:t>
      </w:r>
      <w:r>
        <w:rPr>
          <w:rFonts w:ascii="Times New Roman" w:hAnsi="Times New Roman"/>
          <w:sz w:val="24"/>
          <w:szCs w:val="24"/>
          <w:lang w:val="ru-RU"/>
        </w:rPr>
        <w:t>онуђача да сваког радног дана од 07-19 часова (викендом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је обавезно дежурство возила и возача 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у периоду од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14004C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-15 часова)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врши  услугу превоза деце</w:t>
      </w:r>
      <w:r w:rsidRPr="0014004C">
        <w:rPr>
          <w:rFonts w:ascii="Times New Roman" w:hAnsi="Times New Roman"/>
          <w:sz w:val="24"/>
          <w:szCs w:val="24"/>
          <w:lang w:val="ru-RU"/>
        </w:rPr>
        <w:t>– корисника Центра</w:t>
      </w:r>
      <w:r>
        <w:rPr>
          <w:rFonts w:ascii="Times New Roman" w:hAnsi="Times New Roman"/>
          <w:sz w:val="24"/>
          <w:szCs w:val="24"/>
          <w:lang w:val="ru-RU"/>
        </w:rPr>
        <w:t xml:space="preserve"> са сметњама у развоју до школа  и других васпитно</w:t>
      </w:r>
      <w:r w:rsidRPr="0014004C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образовних институција  које се налазе на следећим адресама:</w:t>
      </w:r>
    </w:p>
    <w:p w14:paraId="5450687D" w14:textId="77777777" w:rsidR="0014004C" w:rsidRPr="0014004C" w:rsidRDefault="0014004C" w:rsidP="0014004C">
      <w:pPr>
        <w:pStyle w:val="ListParagraph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14004C">
        <w:rPr>
          <w:rFonts w:ascii="Times New Roman" w:hAnsi="Times New Roman"/>
          <w:bCs/>
          <w:iCs/>
          <w:sz w:val="24"/>
          <w:szCs w:val="24"/>
          <w:lang w:val="sr-Cyrl-CS"/>
        </w:rPr>
        <w:t>Линија 1</w:t>
      </w:r>
    </w:p>
    <w:p w14:paraId="2BC56CFC" w14:textId="47A3F4F9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 xml:space="preserve">Полазак из Стационара за мајку и дете, у ул. Звечанска бр. </w:t>
      </w:r>
      <w:r w:rsidR="00682D17">
        <w:rPr>
          <w:rFonts w:ascii="Times New Roman" w:hAnsi="Times New Roman"/>
          <w:sz w:val="24"/>
          <w:szCs w:val="24"/>
          <w:lang w:val="ru-RU"/>
        </w:rPr>
        <w:t>7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14004C">
        <w:rPr>
          <w:rFonts w:ascii="Times New Roman" w:hAnsi="Times New Roman"/>
          <w:sz w:val="24"/>
          <w:szCs w:val="24"/>
          <w:lang w:val="sr-Latn-CS"/>
        </w:rPr>
        <w:t>o</w:t>
      </w:r>
      <w:r w:rsidRPr="0014004C">
        <w:rPr>
          <w:rFonts w:ascii="Times New Roman" w:hAnsi="Times New Roman"/>
          <w:sz w:val="24"/>
          <w:szCs w:val="24"/>
          <w:lang w:val="ru-RU"/>
        </w:rPr>
        <w:t>:</w:t>
      </w:r>
    </w:p>
    <w:p w14:paraId="4FF2D6C3" w14:textId="77777777" w:rsidR="0014004C" w:rsidRPr="0014004C" w:rsidRDefault="0014004C" w:rsidP="0014004C">
      <w:pPr>
        <w:pStyle w:val="ListParagraph"/>
        <w:tabs>
          <w:tab w:val="left" w:pos="65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П.У.»11.Април», Нови Београд</w:t>
      </w:r>
      <w:r w:rsidRPr="0014004C">
        <w:rPr>
          <w:rFonts w:ascii="Times New Roman" w:hAnsi="Times New Roman"/>
          <w:sz w:val="24"/>
          <w:szCs w:val="24"/>
          <w:lang w:val="ru-RU"/>
        </w:rPr>
        <w:tab/>
      </w:r>
    </w:p>
    <w:p w14:paraId="3225E12A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Вртић Пчелица , ул.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Пролетерских Солидарности бр.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75</w:t>
      </w:r>
    </w:p>
    <w:p w14:paraId="723BD86E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-П.У.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»Врачар»,</w:t>
      </w:r>
    </w:p>
    <w:p w14:paraId="7CEADB6F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Вртић Луња,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ул.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Јанка Лисјака бр.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42а</w:t>
      </w:r>
    </w:p>
    <w:p w14:paraId="58F12BAE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-П.У.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»Чика Јова Змај»,Вождовац</w:t>
      </w:r>
    </w:p>
    <w:p w14:paraId="3725A3E1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Вртић Бисери,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ул.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Љермонтова бр.9</w:t>
      </w:r>
    </w:p>
    <w:p w14:paraId="3A0CB745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Вртић Чика Андра,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ул.Заплањска бр.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16</w:t>
      </w:r>
    </w:p>
    <w:p w14:paraId="14DFA551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П.У.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»Савски Венац»</w:t>
      </w:r>
    </w:p>
    <w:p w14:paraId="62D5C055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Вртић Венчић,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ул.Љутице Богдана бр.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46</w:t>
      </w:r>
    </w:p>
    <w:p w14:paraId="3D4067A7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Вртић Дуга, ул.Љутице Богдана бр.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2</w:t>
      </w:r>
    </w:p>
    <w:p w14:paraId="6AD54549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О.Ш.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Антон Скала, 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ул.Петра Чајковског бр.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2а</w:t>
      </w:r>
    </w:p>
    <w:p w14:paraId="12CFF6A3" w14:textId="77777777" w:rsidR="0014004C" w:rsidRPr="0014004C" w:rsidRDefault="0014004C" w:rsidP="0014004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Школа за ученике оштећеног вида «Вељко Рамадановић» Земун, 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ул.Цара Душана бр. 143;</w:t>
      </w:r>
    </w:p>
    <w:p w14:paraId="4F357B18" w14:textId="77777777" w:rsidR="0014004C" w:rsidRPr="0014004C" w:rsidRDefault="0014004C" w:rsidP="0014004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Школа за оштећен слух-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наглуве «Стефан Дечански «, ул.Светозара Марковића бр. 85.</w:t>
      </w:r>
    </w:p>
    <w:p w14:paraId="51C0242E" w14:textId="77777777" w:rsidR="0014004C" w:rsidRPr="0014004C" w:rsidRDefault="0014004C" w:rsidP="0014004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338D818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Институт за мајку и дете,</w:t>
      </w:r>
    </w:p>
    <w:p w14:paraId="46C6F353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УДК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Клинички Центар </w:t>
      </w:r>
    </w:p>
    <w:p w14:paraId="5971927D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Курирски послови и разношење поште између објеката (6 објеката у граду на три општине)</w:t>
      </w:r>
    </w:p>
    <w:p w14:paraId="750DAF5B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Управа за трезор</w:t>
      </w:r>
    </w:p>
    <w:p w14:paraId="290D301E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Секретаријат за социјалну заштиту </w:t>
      </w:r>
    </w:p>
    <w:p w14:paraId="79FBC4B0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14004C">
        <w:rPr>
          <w:rFonts w:ascii="Times New Roman" w:hAnsi="Times New Roman"/>
          <w:sz w:val="24"/>
          <w:szCs w:val="24"/>
          <w:lang w:val="ru-RU"/>
        </w:rPr>
        <w:t>Министарство за рад, запошљавање, борачка и социјална питања</w:t>
      </w:r>
      <w:r w:rsidRPr="0014004C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14:paraId="4AB59351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sr-Cyrl-CS"/>
        </w:rPr>
        <w:t>- и друге локације сходно потреби.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2E15C2C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A99E459" w14:textId="77777777" w:rsidR="0014004C" w:rsidRPr="0014004C" w:rsidRDefault="0014004C" w:rsidP="0014004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14004C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             Линија 2</w:t>
      </w:r>
    </w:p>
    <w:p w14:paraId="4CD9CE13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Полазак из Дома Драгутин Филиповић Јуса, ул.Радослава Грујића бр. 17 до следећих адреса:</w:t>
      </w:r>
    </w:p>
    <w:p w14:paraId="5AC37B07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 П.У. Врачар</w:t>
      </w:r>
    </w:p>
    <w:p w14:paraId="1853AA5D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 Вртић Луња, ул.Јанка Лисјака бр. 42</w:t>
      </w:r>
    </w:p>
    <w:p w14:paraId="5CBB7E10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 Вртић Фића, ул.Марулићева бр. 8.</w:t>
      </w:r>
    </w:p>
    <w:p w14:paraId="1FE00235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 Вртић Грофица Олга, ул. Ужичка,Савски Венац</w:t>
      </w:r>
    </w:p>
    <w:p w14:paraId="6FC16F49" w14:textId="77777777" w:rsid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 Институт за мајку и дете</w:t>
      </w:r>
    </w:p>
    <w:p w14:paraId="6AD74106" w14:textId="77777777" w:rsid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EE6669C" w14:textId="77777777" w:rsid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FB4A02" w14:textId="77777777" w:rsid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E5318AE" w14:textId="77777777" w:rsid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4E6788B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8AB4237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 xml:space="preserve">- УДК Клинички Центар </w:t>
      </w:r>
    </w:p>
    <w:p w14:paraId="1D180A08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ru-RU"/>
        </w:rPr>
        <w:t>- Курирски послови и разношење поште између објеката (6 објеката у граду на три општине)</w:t>
      </w:r>
    </w:p>
    <w:p w14:paraId="3E458469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4004C">
        <w:rPr>
          <w:rFonts w:ascii="Times New Roman" w:hAnsi="Times New Roman"/>
          <w:sz w:val="24"/>
          <w:szCs w:val="24"/>
          <w:lang w:val="sr-Cyrl-CS"/>
        </w:rPr>
        <w:t>- и друге локације сходно потреби.</w:t>
      </w:r>
      <w:r w:rsidRPr="001400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BF59022" w14:textId="77777777" w:rsidR="0014004C" w:rsidRPr="0014004C" w:rsidRDefault="0014004C" w:rsidP="001400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6A70F9D" w14:textId="77777777" w:rsidR="0014004C" w:rsidRPr="00C4525E" w:rsidRDefault="0014004C" w:rsidP="0014004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20EDAC5" w14:textId="0FCFEB34" w:rsidR="0014004C" w:rsidRDefault="0014004C" w:rsidP="001400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4525E">
        <w:rPr>
          <w:rFonts w:ascii="Times New Roman" w:hAnsi="Times New Roman"/>
          <w:sz w:val="24"/>
          <w:szCs w:val="24"/>
          <w:lang w:val="ru-RU"/>
        </w:rPr>
        <w:t>Услуга организованог превоза ће се вршити са два дневно ангажована возила и то:</w:t>
      </w:r>
      <w:r>
        <w:rPr>
          <w:rFonts w:ascii="Times New Roman" w:hAnsi="Times New Roman"/>
          <w:sz w:val="24"/>
          <w:szCs w:val="24"/>
          <w:lang w:val="ru-RU"/>
        </w:rPr>
        <w:t xml:space="preserve"> два комби возила структуре 8+1 </w:t>
      </w:r>
      <w:r w:rsidRPr="00C4525E">
        <w:rPr>
          <w:rFonts w:ascii="Times New Roman" w:hAnsi="Times New Roman"/>
          <w:sz w:val="24"/>
          <w:szCs w:val="24"/>
          <w:lang w:val="ru-RU"/>
        </w:rPr>
        <w:t>се</w:t>
      </w:r>
      <w:r w:rsidR="00601599">
        <w:rPr>
          <w:rFonts w:ascii="Times New Roman" w:hAnsi="Times New Roman"/>
          <w:sz w:val="24"/>
          <w:szCs w:val="24"/>
          <w:lang w:val="ru-RU"/>
        </w:rPr>
        <w:t xml:space="preserve">дишта не старија од </w:t>
      </w:r>
      <w:r w:rsidR="007462F5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године. </w:t>
      </w:r>
      <w:r w:rsidRPr="0014004C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Возило мора бити специјализовано, односно регистровано за пружање наведене услуге.</w:t>
      </w:r>
    </w:p>
    <w:p w14:paraId="7EEB7E25" w14:textId="77777777" w:rsidR="0014004C" w:rsidRDefault="0014004C" w:rsidP="001400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4525E">
        <w:rPr>
          <w:rFonts w:ascii="Times New Roman" w:hAnsi="Times New Roman"/>
          <w:sz w:val="24"/>
          <w:szCs w:val="24"/>
          <w:lang w:val="ru-RU"/>
        </w:rPr>
        <w:t>Понуђач је у обавези да обезбеди у резерви једно возило истог капацитета, спремно да замени редовно ангажовано возило, уколико дође до квара истог.</w:t>
      </w:r>
    </w:p>
    <w:p w14:paraId="2B5355B1" w14:textId="77777777" w:rsidR="0014004C" w:rsidRDefault="0014004C" w:rsidP="001400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Такође, оба возила, по потреби  могу да буду ангажована за превоз корисника ван Београда, из разлога смештаја корисника у другу установу сличног типа, или из разлога посете сродницима, организованих и стручних скупова на територији Републике Србије.</w:t>
      </w:r>
    </w:p>
    <w:p w14:paraId="370B31B5" w14:textId="77777777" w:rsidR="0014004C" w:rsidRDefault="0014004C" w:rsidP="0014004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4525E">
        <w:rPr>
          <w:rFonts w:ascii="Times New Roman" w:hAnsi="Times New Roman"/>
          <w:sz w:val="24"/>
          <w:szCs w:val="24"/>
          <w:lang w:val="ru-RU"/>
        </w:rPr>
        <w:t>За наведену услугу, понуђач је у обавези да</w:t>
      </w:r>
      <w:r>
        <w:rPr>
          <w:rFonts w:ascii="Times New Roman" w:hAnsi="Times New Roman"/>
          <w:sz w:val="24"/>
          <w:szCs w:val="24"/>
          <w:lang w:val="ru-RU"/>
        </w:rPr>
        <w:t xml:space="preserve"> ангажује возача</w:t>
      </w:r>
      <w:r w:rsidRPr="00C4525E">
        <w:rPr>
          <w:rFonts w:ascii="Times New Roman" w:hAnsi="Times New Roman"/>
          <w:sz w:val="24"/>
          <w:szCs w:val="24"/>
          <w:lang w:val="ru-RU"/>
        </w:rPr>
        <w:t>, који је квалификован за пружање услуге превоза деце и који има све потребне дозволе и лекарске прегледе.</w:t>
      </w:r>
    </w:p>
    <w:p w14:paraId="437EAE64" w14:textId="77777777" w:rsidR="0014004C" w:rsidRDefault="0014004C" w:rsidP="00140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C4525E">
        <w:rPr>
          <w:rFonts w:ascii="Times New Roman" w:hAnsi="Times New Roman"/>
          <w:sz w:val="24"/>
          <w:szCs w:val="24"/>
          <w:lang w:val="ru-RU"/>
        </w:rPr>
        <w:t xml:space="preserve">Предметна услуга организованог превоза обухвата између 53 и 55  корисника, коју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14:paraId="6DF510A9" w14:textId="77777777" w:rsidR="0014004C" w:rsidRDefault="0014004C" w:rsidP="00140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C4525E">
        <w:rPr>
          <w:rFonts w:ascii="Times New Roman" w:hAnsi="Times New Roman"/>
          <w:sz w:val="24"/>
          <w:szCs w:val="24"/>
          <w:lang w:val="ru-RU"/>
        </w:rPr>
        <w:t xml:space="preserve">треба пружити </w:t>
      </w:r>
      <w:r>
        <w:rPr>
          <w:rFonts w:ascii="Times New Roman" w:hAnsi="Times New Roman"/>
          <w:sz w:val="24"/>
          <w:szCs w:val="24"/>
        </w:rPr>
        <w:t>у периоду од годину дана</w:t>
      </w:r>
      <w:r w:rsidRPr="00C4525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525E">
        <w:rPr>
          <w:rFonts w:ascii="Times New Roman" w:hAnsi="Times New Roman"/>
          <w:sz w:val="24"/>
          <w:szCs w:val="24"/>
          <w:lang w:val="ru-RU"/>
        </w:rPr>
        <w:t xml:space="preserve">Извршилац је у обавези да у сваком </w:t>
      </w:r>
    </w:p>
    <w:p w14:paraId="6D8D1788" w14:textId="77777777" w:rsidR="0014004C" w:rsidRDefault="0014004C" w:rsidP="00140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C4525E">
        <w:rPr>
          <w:rFonts w:ascii="Times New Roman" w:hAnsi="Times New Roman"/>
          <w:sz w:val="24"/>
          <w:szCs w:val="24"/>
          <w:lang w:val="ru-RU"/>
        </w:rPr>
        <w:t>возилу омогући превоз службених  лица у својству пратиоца корисника.</w:t>
      </w:r>
    </w:p>
    <w:p w14:paraId="58CCAB39" w14:textId="77777777" w:rsidR="000C0A82" w:rsidRPr="000C0A82" w:rsidRDefault="000C0A82" w:rsidP="000C0A82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0A82">
        <w:rPr>
          <w:rFonts w:ascii="Times New Roman" w:hAnsi="Times New Roman"/>
          <w:sz w:val="24"/>
          <w:szCs w:val="24"/>
          <w:lang w:val="ru-RU"/>
        </w:rPr>
        <w:t xml:space="preserve">Понуђач је у обавези да пре увођења у посао достави Наручиоцу оригинал или </w:t>
      </w:r>
      <w:r>
        <w:rPr>
          <w:rFonts w:ascii="Times New Roman" w:hAnsi="Times New Roman"/>
          <w:sz w:val="24"/>
          <w:szCs w:val="24"/>
          <w:lang w:val="ru-RU"/>
        </w:rPr>
        <w:t>оверен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0C0A82">
        <w:rPr>
          <w:rFonts w:ascii="Times New Roman" w:hAnsi="Times New Roman"/>
          <w:sz w:val="24"/>
          <w:szCs w:val="24"/>
          <w:lang w:val="ru-RU"/>
        </w:rPr>
        <w:t xml:space="preserve">копију полисе осигурања путника у превозу. </w:t>
      </w:r>
    </w:p>
    <w:p w14:paraId="3ED19C6C" w14:textId="77777777" w:rsidR="0014004C" w:rsidRPr="0014004C" w:rsidRDefault="0014004C">
      <w:pPr>
        <w:rPr>
          <w:sz w:val="24"/>
          <w:szCs w:val="24"/>
          <w:lang w:val="sr-Cyrl-CS"/>
        </w:rPr>
      </w:pPr>
    </w:p>
    <w:sectPr w:rsidR="0014004C" w:rsidRPr="0014004C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745B9"/>
    <w:multiLevelType w:val="hybridMultilevel"/>
    <w:tmpl w:val="3AAAE6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268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04C"/>
    <w:rsid w:val="000226C4"/>
    <w:rsid w:val="00094DB4"/>
    <w:rsid w:val="000A33C0"/>
    <w:rsid w:val="000C0A82"/>
    <w:rsid w:val="000F7A14"/>
    <w:rsid w:val="00117425"/>
    <w:rsid w:val="0014004C"/>
    <w:rsid w:val="002200F8"/>
    <w:rsid w:val="00306D11"/>
    <w:rsid w:val="003A0DC2"/>
    <w:rsid w:val="003A5C5B"/>
    <w:rsid w:val="00497252"/>
    <w:rsid w:val="005346A1"/>
    <w:rsid w:val="005C66F5"/>
    <w:rsid w:val="00601599"/>
    <w:rsid w:val="00650D7C"/>
    <w:rsid w:val="00682D17"/>
    <w:rsid w:val="00731D1F"/>
    <w:rsid w:val="007462F5"/>
    <w:rsid w:val="00841966"/>
    <w:rsid w:val="00843889"/>
    <w:rsid w:val="008C2812"/>
    <w:rsid w:val="008E4DE8"/>
    <w:rsid w:val="00A07CF6"/>
    <w:rsid w:val="00AF6792"/>
    <w:rsid w:val="00B922F0"/>
    <w:rsid w:val="00C737AB"/>
    <w:rsid w:val="00CA0AB4"/>
    <w:rsid w:val="00CB69F0"/>
    <w:rsid w:val="00D647FC"/>
    <w:rsid w:val="00D97500"/>
    <w:rsid w:val="00DD22D9"/>
    <w:rsid w:val="00E55FEA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857F"/>
  <w15:docId w15:val="{80ABFCCD-7F66-40B7-8B5B-73D58FF5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04C"/>
    <w:pPr>
      <w:spacing w:after="200" w:line="276" w:lineRule="auto"/>
    </w:pPr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4004C"/>
    <w:pPr>
      <w:ind w:left="720"/>
    </w:pPr>
  </w:style>
  <w:style w:type="character" w:customStyle="1" w:styleId="ListParagraphChar">
    <w:name w:val="List Paragraph Char"/>
    <w:link w:val="ListParagraph"/>
    <w:locked/>
    <w:rsid w:val="0014004C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2436</Characters>
  <Application>Microsoft Office Word</Application>
  <DocSecurity>0</DocSecurity>
  <Lines>20</Lines>
  <Paragraphs>5</Paragraphs>
  <ScaleCrop>false</ScaleCrop>
  <Company>ZV7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9</cp:revision>
  <dcterms:created xsi:type="dcterms:W3CDTF">2021-04-26T08:13:00Z</dcterms:created>
  <dcterms:modified xsi:type="dcterms:W3CDTF">2024-04-30T08:09:00Z</dcterms:modified>
</cp:coreProperties>
</file>